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 xml:space="preserve">附件：           </w:t>
      </w:r>
    </w:p>
    <w:p>
      <w:pPr>
        <w:spacing w:after="156" w:afterLines="50"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天津工业大学</w:t>
      </w:r>
      <w:r>
        <w:rPr>
          <w:rFonts w:hint="eastAsia"/>
          <w:b/>
          <w:sz w:val="30"/>
          <w:szCs w:val="30"/>
          <w:lang w:val="en-US" w:eastAsia="zh-CN"/>
        </w:rPr>
        <w:t>2022-2023-2学期初</w:t>
      </w:r>
      <w:r>
        <w:rPr>
          <w:rFonts w:hint="eastAsia"/>
          <w:b/>
          <w:sz w:val="30"/>
          <w:szCs w:val="30"/>
        </w:rPr>
        <w:t>教学检查总结表</w:t>
      </w:r>
    </w:p>
    <w:p>
      <w:pPr>
        <w:spacing w:after="156" w:afterLines="50"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院长（主任）（签字）：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副院长（副主任）（签字）：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（部门公章）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填表日期：  年   月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教学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大纲</w:t>
      </w:r>
      <w:r>
        <w:rPr>
          <w:rFonts w:hint="eastAsia" w:ascii="宋体" w:hAnsi="宋体"/>
          <w:b/>
          <w:bCs/>
          <w:sz w:val="24"/>
          <w:szCs w:val="24"/>
        </w:rPr>
        <w:t>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99" w:leftChars="428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共检查_____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门课程的教学大纲，大纲中未有机融入课程思政内容的课程_____</w:t>
      </w:r>
      <w:r>
        <w:rPr>
          <w:rFonts w:hint="eastAsia" w:ascii="宋体" w:hAnsi="宋体"/>
          <w:sz w:val="24"/>
          <w:szCs w:val="24"/>
          <w:lang w:val="en-US" w:eastAsia="zh-CN"/>
        </w:rPr>
        <w:t>门，大纲格式不规范的课程_____门、内容不齐全的课程_____门，课程目标不明确的课程_____门，考核形式不合理的课程_____门。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教学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秩序</w:t>
      </w:r>
      <w:r>
        <w:rPr>
          <w:rFonts w:hint="eastAsia" w:ascii="宋体" w:hAnsi="宋体"/>
          <w:b/>
          <w:bCs/>
          <w:sz w:val="24"/>
          <w:szCs w:val="24"/>
        </w:rPr>
        <w:t>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99" w:leftChars="428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共检查_____个课堂，</w:t>
      </w:r>
      <w:r>
        <w:rPr>
          <w:rFonts w:hint="eastAsia" w:ascii="宋体" w:hAnsi="宋体"/>
          <w:sz w:val="24"/>
          <w:szCs w:val="24"/>
          <w:lang w:eastAsia="zh-CN"/>
        </w:rPr>
        <w:t>占</w:t>
      </w:r>
      <w:r>
        <w:rPr>
          <w:rFonts w:hint="eastAsia" w:ascii="宋体" w:hAnsi="宋体"/>
          <w:sz w:val="24"/>
          <w:szCs w:val="24"/>
          <w:lang w:val="en-US" w:eastAsia="zh-CN"/>
        </w:rPr>
        <w:t>前两周</w:t>
      </w:r>
      <w:r>
        <w:rPr>
          <w:rFonts w:hint="eastAsia" w:ascii="宋体" w:hAnsi="宋体"/>
          <w:sz w:val="24"/>
          <w:szCs w:val="24"/>
          <w:lang w:eastAsia="zh-CN"/>
        </w:rPr>
        <w:t>开设课堂总数的百分比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eastAsia="zh-CN"/>
        </w:rPr>
        <w:t xml:space="preserve">。 </w:t>
      </w:r>
      <w:r>
        <w:rPr>
          <w:rFonts w:hint="eastAsia" w:ascii="宋体" w:hAnsi="宋体"/>
          <w:sz w:val="24"/>
          <w:szCs w:val="24"/>
          <w:lang w:val="en-US" w:eastAsia="zh-CN"/>
        </w:rPr>
        <w:t>未</w:t>
      </w:r>
      <w:r>
        <w:rPr>
          <w:rFonts w:hint="default" w:ascii="宋体" w:hAnsi="宋体"/>
          <w:sz w:val="24"/>
          <w:szCs w:val="24"/>
        </w:rPr>
        <w:t>按课表安排开课</w:t>
      </w:r>
      <w:r>
        <w:rPr>
          <w:rFonts w:hint="eastAsia" w:ascii="宋体" w:hAnsi="宋体"/>
          <w:sz w:val="24"/>
          <w:szCs w:val="24"/>
        </w:rPr>
        <w:t>的课堂_____个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未</w:t>
      </w:r>
      <w:r>
        <w:rPr>
          <w:rFonts w:hint="eastAsia" w:ascii="宋体" w:hAnsi="宋体"/>
          <w:sz w:val="24"/>
          <w:szCs w:val="24"/>
        </w:rPr>
        <w:t>按时上下课的课堂_____个，教学设备运行不正常的课堂_____个。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960" w:firstLineChars="400"/>
        <w:textAlignment w:val="auto"/>
        <w:rPr>
          <w:rFonts w:hint="eastAsia" w:ascii="宋体" w:hAnsi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482" w:firstLineChars="200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教材教辅检查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99" w:leftChars="428" w:firstLine="0" w:firstLineChars="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共检查</w:t>
      </w:r>
      <w:r>
        <w:rPr>
          <w:rFonts w:hint="eastAsia" w:ascii="宋体" w:hAnsi="宋体"/>
          <w:sz w:val="24"/>
          <w:szCs w:val="24"/>
          <w:lang w:val="en-US" w:eastAsia="zh-CN"/>
        </w:rPr>
        <w:t>教材教辅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>部</w:t>
      </w:r>
      <w:r>
        <w:rPr>
          <w:rFonts w:hint="eastAsia" w:ascii="宋体" w:hAnsi="宋体"/>
          <w:sz w:val="24"/>
          <w:szCs w:val="24"/>
        </w:rPr>
        <w:t>，意识形态方面存在问题的</w:t>
      </w:r>
      <w:r>
        <w:rPr>
          <w:rFonts w:hint="eastAsia" w:ascii="宋体" w:hAnsi="宋体"/>
          <w:sz w:val="24"/>
          <w:szCs w:val="24"/>
          <w:lang w:val="en-US" w:eastAsia="zh-CN"/>
        </w:rPr>
        <w:t>教材教辅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>部；内容或插图不规范的教材教辅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>部。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="899" w:leftChars="428" w:firstLine="0" w:firstLineChars="0"/>
        <w:rPr>
          <w:rFonts w:hint="default" w:ascii="宋体" w:hAnsi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/>
          <w:kern w:val="2"/>
          <w:sz w:val="24"/>
          <w:szCs w:val="24"/>
          <w:lang w:val="en-US" w:eastAsia="zh-CN" w:bidi="ar-SA"/>
        </w:rPr>
        <w:t>四、课堂教学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lang w:val="en-US" w:eastAsia="zh-CN" w:bidi="ar-SA"/>
        </w:rPr>
        <w:t>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99" w:leftChars="428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共听</w:t>
      </w:r>
      <w:r>
        <w:rPr>
          <w:rFonts w:hint="eastAsia" w:ascii="宋体" w:hAnsi="宋体"/>
          <w:sz w:val="24"/>
          <w:szCs w:val="24"/>
          <w:lang w:val="en-US" w:eastAsia="zh-CN"/>
        </w:rPr>
        <w:t>课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个课堂，</w:t>
      </w:r>
      <w:r>
        <w:rPr>
          <w:rFonts w:hint="eastAsia" w:ascii="宋体" w:hAnsi="宋体"/>
          <w:sz w:val="24"/>
          <w:szCs w:val="24"/>
          <w:lang w:val="en-US" w:eastAsia="zh-CN"/>
        </w:rPr>
        <w:t>其中领导班子听课</w:t>
      </w:r>
      <w:r>
        <w:rPr>
          <w:rFonts w:hint="eastAsia" w:ascii="宋体" w:hAnsi="宋体"/>
          <w:sz w:val="24"/>
          <w:szCs w:val="24"/>
        </w:rPr>
        <w:t>_____个课堂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督导听课</w:t>
      </w:r>
      <w:r>
        <w:rPr>
          <w:rFonts w:hint="eastAsia" w:ascii="宋体" w:hAnsi="宋体"/>
          <w:sz w:val="24"/>
          <w:szCs w:val="24"/>
        </w:rPr>
        <w:t>_____个课堂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意识形态方面存在问题的课堂_____个。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960" w:firstLineChars="4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对教师评价：优______人；良_______人；中_________人；差_________人。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960" w:firstLineChars="4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对学生评价：优______人；良_______人；中_________人；差_________人。</w:t>
      </w:r>
    </w:p>
    <w:p>
      <w:pPr>
        <w:ind w:firstLine="960" w:firstLineChars="400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cs="Times New Roman"/>
          <w:b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/>
          <w:kern w:val="2"/>
          <w:sz w:val="24"/>
          <w:szCs w:val="24"/>
          <w:lang w:val="en-US" w:eastAsia="zh-CN" w:bidi="ar-SA"/>
        </w:rPr>
        <w:t>五、补考考场检查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958" w:leftChars="456" w:firstLine="0" w:firstLineChars="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共</w:t>
      </w:r>
      <w:r>
        <w:rPr>
          <w:rFonts w:hint="eastAsia" w:ascii="宋体" w:hAnsi="宋体"/>
          <w:sz w:val="24"/>
          <w:szCs w:val="24"/>
          <w:lang w:val="en-US" w:eastAsia="zh-CN"/>
        </w:rPr>
        <w:t>检查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个</w:t>
      </w:r>
      <w:r>
        <w:rPr>
          <w:rFonts w:hint="eastAsia" w:ascii="宋体" w:hAnsi="宋体"/>
          <w:sz w:val="24"/>
          <w:szCs w:val="24"/>
          <w:lang w:val="en-US" w:eastAsia="zh-CN"/>
        </w:rPr>
        <w:t>考场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学生不遵守考风考纪的考场</w:t>
      </w:r>
      <w:r>
        <w:rPr>
          <w:rFonts w:hint="eastAsia" w:ascii="宋体" w:hAnsi="宋体"/>
          <w:sz w:val="24"/>
          <w:szCs w:val="24"/>
        </w:rPr>
        <w:t>_____个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监考教师未按规定执行监考任务的考场__</w:t>
      </w:r>
      <w:r>
        <w:rPr>
          <w:rFonts w:hint="eastAsia" w:ascii="宋体" w:hAnsi="宋体"/>
          <w:sz w:val="24"/>
          <w:szCs w:val="24"/>
        </w:rPr>
        <w:t>___个。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ind w:left="958" w:leftChars="456" w:firstLine="0" w:firstLineChars="0"/>
        <w:rPr>
          <w:rFonts w:hint="eastAsia" w:ascii="宋体" w:hAnsi="宋体"/>
          <w:sz w:val="24"/>
          <w:szCs w:val="24"/>
          <w:lang w:eastAsia="zh-CN"/>
        </w:rPr>
      </w:pPr>
    </w:p>
    <w:p>
      <w:pPr>
        <w:ind w:firstLine="482" w:firstLineChars="200"/>
        <w:rPr>
          <w:rFonts w:hint="default" w:eastAsia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kern w:val="2"/>
          <w:sz w:val="24"/>
          <w:szCs w:val="24"/>
          <w:lang w:val="en-US" w:eastAsia="zh-CN" w:bidi="ar-SA"/>
        </w:rPr>
        <w:t>六、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检查中发现</w:t>
      </w:r>
      <w:r>
        <w:rPr>
          <w:rFonts w:hint="eastAsia"/>
          <w:b/>
          <w:bCs/>
          <w:sz w:val="24"/>
          <w:szCs w:val="24"/>
          <w:highlight w:val="none"/>
        </w:rPr>
        <w:t>的问题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及整改措施</w:t>
      </w:r>
    </w:p>
    <w:tbl>
      <w:tblPr>
        <w:tblStyle w:val="7"/>
        <w:tblW w:w="13080" w:type="dxa"/>
        <w:tblInd w:w="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130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ind w:firstLine="720" w:firstLineChars="300"/>
        <w:rPr>
          <w:rFonts w:hint="eastAsia" w:ascii="宋体" w:hAnsi="宋体" w:eastAsia="宋体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40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40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EbgnLQAAAAAwEAAA8AAAAA&#10;AAAAAQAgAAAAIgAAAGRycy9kb3ducmV2LnhtbFBLAQIUABQAAAAIAIdO4kDp/tw14wEAALgDAAAO&#10;AAAAAAAAAAEAIAAAAB8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8563B"/>
    <w:multiLevelType w:val="singleLevel"/>
    <w:tmpl w:val="76D856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TI5MGE2NGVkZDNmMzEyZDVmYjc5NmMwMzJkMjMifQ=="/>
  </w:docVars>
  <w:rsids>
    <w:rsidRoot w:val="00492964"/>
    <w:rsid w:val="00024E1C"/>
    <w:rsid w:val="000513AC"/>
    <w:rsid w:val="00064711"/>
    <w:rsid w:val="00073B26"/>
    <w:rsid w:val="00090951"/>
    <w:rsid w:val="00112326"/>
    <w:rsid w:val="001C361A"/>
    <w:rsid w:val="001E17C3"/>
    <w:rsid w:val="001E376E"/>
    <w:rsid w:val="001F01F7"/>
    <w:rsid w:val="001F45E2"/>
    <w:rsid w:val="001F7E49"/>
    <w:rsid w:val="002124AD"/>
    <w:rsid w:val="00296BB2"/>
    <w:rsid w:val="00377091"/>
    <w:rsid w:val="003924A6"/>
    <w:rsid w:val="003A61EC"/>
    <w:rsid w:val="00407754"/>
    <w:rsid w:val="00485A0B"/>
    <w:rsid w:val="00492964"/>
    <w:rsid w:val="004C4ABD"/>
    <w:rsid w:val="004C75AE"/>
    <w:rsid w:val="004E514D"/>
    <w:rsid w:val="00516ACE"/>
    <w:rsid w:val="00542BD2"/>
    <w:rsid w:val="00547944"/>
    <w:rsid w:val="00591C0A"/>
    <w:rsid w:val="00665DB4"/>
    <w:rsid w:val="006F2476"/>
    <w:rsid w:val="0076146F"/>
    <w:rsid w:val="007836DF"/>
    <w:rsid w:val="007A7CDD"/>
    <w:rsid w:val="007C14EE"/>
    <w:rsid w:val="00826FDF"/>
    <w:rsid w:val="00834285"/>
    <w:rsid w:val="008670EA"/>
    <w:rsid w:val="009268A7"/>
    <w:rsid w:val="0095016A"/>
    <w:rsid w:val="009564E8"/>
    <w:rsid w:val="00A10124"/>
    <w:rsid w:val="00A12E67"/>
    <w:rsid w:val="00A334CF"/>
    <w:rsid w:val="00A71AFE"/>
    <w:rsid w:val="00AC69EF"/>
    <w:rsid w:val="00AD3052"/>
    <w:rsid w:val="00B860DE"/>
    <w:rsid w:val="00BE3FB4"/>
    <w:rsid w:val="00C031BE"/>
    <w:rsid w:val="00C2084F"/>
    <w:rsid w:val="00C302A4"/>
    <w:rsid w:val="00D20CF3"/>
    <w:rsid w:val="00DD4755"/>
    <w:rsid w:val="00DE2ED3"/>
    <w:rsid w:val="00E10ED7"/>
    <w:rsid w:val="00E3427B"/>
    <w:rsid w:val="00E754A2"/>
    <w:rsid w:val="00EE2002"/>
    <w:rsid w:val="00F24CF6"/>
    <w:rsid w:val="00F26716"/>
    <w:rsid w:val="00F70EA9"/>
    <w:rsid w:val="00FD4543"/>
    <w:rsid w:val="00FE5606"/>
    <w:rsid w:val="0127339F"/>
    <w:rsid w:val="01333189"/>
    <w:rsid w:val="01761F75"/>
    <w:rsid w:val="036D2DAF"/>
    <w:rsid w:val="03B762B9"/>
    <w:rsid w:val="04071455"/>
    <w:rsid w:val="04252F81"/>
    <w:rsid w:val="04412F1F"/>
    <w:rsid w:val="04F059FE"/>
    <w:rsid w:val="050B7E82"/>
    <w:rsid w:val="07520035"/>
    <w:rsid w:val="07A55816"/>
    <w:rsid w:val="07DB7AA3"/>
    <w:rsid w:val="09630EDC"/>
    <w:rsid w:val="09F42E0F"/>
    <w:rsid w:val="0A79510C"/>
    <w:rsid w:val="0A9A1D28"/>
    <w:rsid w:val="0AA7780C"/>
    <w:rsid w:val="0AC91212"/>
    <w:rsid w:val="0B751D0B"/>
    <w:rsid w:val="0BAE4DB1"/>
    <w:rsid w:val="0D076D4B"/>
    <w:rsid w:val="0D5A7A94"/>
    <w:rsid w:val="0D840987"/>
    <w:rsid w:val="0E5A524F"/>
    <w:rsid w:val="0E5B0F37"/>
    <w:rsid w:val="0E9354C6"/>
    <w:rsid w:val="0EC70248"/>
    <w:rsid w:val="0F055CB2"/>
    <w:rsid w:val="10802373"/>
    <w:rsid w:val="10BD6E26"/>
    <w:rsid w:val="10BF79E9"/>
    <w:rsid w:val="111B604C"/>
    <w:rsid w:val="11636A2B"/>
    <w:rsid w:val="118A448C"/>
    <w:rsid w:val="124E10C0"/>
    <w:rsid w:val="13797BFE"/>
    <w:rsid w:val="146276D4"/>
    <w:rsid w:val="14681A9C"/>
    <w:rsid w:val="147B3BA1"/>
    <w:rsid w:val="14967712"/>
    <w:rsid w:val="154A6D05"/>
    <w:rsid w:val="15B11E9E"/>
    <w:rsid w:val="15DC2B92"/>
    <w:rsid w:val="15F47790"/>
    <w:rsid w:val="166E1D3C"/>
    <w:rsid w:val="16961238"/>
    <w:rsid w:val="16AC1F80"/>
    <w:rsid w:val="16ED6D6F"/>
    <w:rsid w:val="16F94968"/>
    <w:rsid w:val="18441ED8"/>
    <w:rsid w:val="185832F5"/>
    <w:rsid w:val="18C72347"/>
    <w:rsid w:val="19B412DF"/>
    <w:rsid w:val="1A175367"/>
    <w:rsid w:val="1C273FEB"/>
    <w:rsid w:val="1C631974"/>
    <w:rsid w:val="1CBF3974"/>
    <w:rsid w:val="1CDF7023"/>
    <w:rsid w:val="1D204C34"/>
    <w:rsid w:val="1D7457CF"/>
    <w:rsid w:val="1FA55336"/>
    <w:rsid w:val="1FC42570"/>
    <w:rsid w:val="216F1E7E"/>
    <w:rsid w:val="217B511A"/>
    <w:rsid w:val="22330C2F"/>
    <w:rsid w:val="227D1EEB"/>
    <w:rsid w:val="23A5469F"/>
    <w:rsid w:val="24D650DC"/>
    <w:rsid w:val="25007812"/>
    <w:rsid w:val="251F7F55"/>
    <w:rsid w:val="253423C5"/>
    <w:rsid w:val="25807C29"/>
    <w:rsid w:val="26A61FB0"/>
    <w:rsid w:val="26C30898"/>
    <w:rsid w:val="27061E09"/>
    <w:rsid w:val="275C54D4"/>
    <w:rsid w:val="27867816"/>
    <w:rsid w:val="27AE0C23"/>
    <w:rsid w:val="29041952"/>
    <w:rsid w:val="2A306B83"/>
    <w:rsid w:val="2A513E1E"/>
    <w:rsid w:val="2A5C57A7"/>
    <w:rsid w:val="2A7E1FFD"/>
    <w:rsid w:val="2A8E5739"/>
    <w:rsid w:val="2BEC77B3"/>
    <w:rsid w:val="2BF76285"/>
    <w:rsid w:val="2C35152B"/>
    <w:rsid w:val="2C54547E"/>
    <w:rsid w:val="2CD76E6A"/>
    <w:rsid w:val="2DBB0A37"/>
    <w:rsid w:val="2E53025D"/>
    <w:rsid w:val="2EF67495"/>
    <w:rsid w:val="2F43247F"/>
    <w:rsid w:val="2F5307BE"/>
    <w:rsid w:val="306763D0"/>
    <w:rsid w:val="30A33493"/>
    <w:rsid w:val="31192C0A"/>
    <w:rsid w:val="31AD685E"/>
    <w:rsid w:val="31E87920"/>
    <w:rsid w:val="320539A5"/>
    <w:rsid w:val="32143980"/>
    <w:rsid w:val="32392C8B"/>
    <w:rsid w:val="325328B7"/>
    <w:rsid w:val="326C67A3"/>
    <w:rsid w:val="32DD0213"/>
    <w:rsid w:val="333160EE"/>
    <w:rsid w:val="342D0494"/>
    <w:rsid w:val="344330A7"/>
    <w:rsid w:val="3577009E"/>
    <w:rsid w:val="35941C3A"/>
    <w:rsid w:val="35FF581F"/>
    <w:rsid w:val="360011F4"/>
    <w:rsid w:val="36017203"/>
    <w:rsid w:val="366F2204"/>
    <w:rsid w:val="37411D77"/>
    <w:rsid w:val="3756532C"/>
    <w:rsid w:val="37F42D0E"/>
    <w:rsid w:val="38B54D05"/>
    <w:rsid w:val="39CA125B"/>
    <w:rsid w:val="39EB4676"/>
    <w:rsid w:val="3B45380C"/>
    <w:rsid w:val="3C4203B2"/>
    <w:rsid w:val="3C5A7526"/>
    <w:rsid w:val="3C6B0689"/>
    <w:rsid w:val="3CA66556"/>
    <w:rsid w:val="3CCA11B9"/>
    <w:rsid w:val="3DF9260E"/>
    <w:rsid w:val="3EED3AA4"/>
    <w:rsid w:val="3F7A7057"/>
    <w:rsid w:val="3F830C27"/>
    <w:rsid w:val="40DC68A2"/>
    <w:rsid w:val="418B2873"/>
    <w:rsid w:val="41E26D0B"/>
    <w:rsid w:val="423C2462"/>
    <w:rsid w:val="42600CA0"/>
    <w:rsid w:val="42834BAF"/>
    <w:rsid w:val="43A933B0"/>
    <w:rsid w:val="43EF433C"/>
    <w:rsid w:val="44DE29F1"/>
    <w:rsid w:val="45C36D9B"/>
    <w:rsid w:val="460C2C89"/>
    <w:rsid w:val="468E1A23"/>
    <w:rsid w:val="46BD3265"/>
    <w:rsid w:val="46DC5359"/>
    <w:rsid w:val="48222116"/>
    <w:rsid w:val="48711743"/>
    <w:rsid w:val="48916592"/>
    <w:rsid w:val="48CF24D7"/>
    <w:rsid w:val="49A969B5"/>
    <w:rsid w:val="49DD282C"/>
    <w:rsid w:val="49E1317B"/>
    <w:rsid w:val="49EF13A3"/>
    <w:rsid w:val="4A063CC6"/>
    <w:rsid w:val="4A8405EC"/>
    <w:rsid w:val="4A9B7284"/>
    <w:rsid w:val="4B2D1064"/>
    <w:rsid w:val="4BB3674F"/>
    <w:rsid w:val="4CD664E4"/>
    <w:rsid w:val="4D230117"/>
    <w:rsid w:val="4E0664B2"/>
    <w:rsid w:val="4E1D7B05"/>
    <w:rsid w:val="4E5E3FF6"/>
    <w:rsid w:val="4EB26828"/>
    <w:rsid w:val="4F5A3FC8"/>
    <w:rsid w:val="4FFC2ABD"/>
    <w:rsid w:val="504020B4"/>
    <w:rsid w:val="51033D4F"/>
    <w:rsid w:val="512E4BC7"/>
    <w:rsid w:val="515109DD"/>
    <w:rsid w:val="522E0118"/>
    <w:rsid w:val="53D51DB7"/>
    <w:rsid w:val="55432FEF"/>
    <w:rsid w:val="555B76F0"/>
    <w:rsid w:val="561F4015"/>
    <w:rsid w:val="57840A2D"/>
    <w:rsid w:val="58401A9A"/>
    <w:rsid w:val="59DF4DA7"/>
    <w:rsid w:val="5A9D30EE"/>
    <w:rsid w:val="5AD7215D"/>
    <w:rsid w:val="5BC014B6"/>
    <w:rsid w:val="5BED5CF6"/>
    <w:rsid w:val="5C29635C"/>
    <w:rsid w:val="5D1C33EB"/>
    <w:rsid w:val="5DD31460"/>
    <w:rsid w:val="5E253099"/>
    <w:rsid w:val="5E622E89"/>
    <w:rsid w:val="5E795FD3"/>
    <w:rsid w:val="5E870D58"/>
    <w:rsid w:val="5EA24112"/>
    <w:rsid w:val="5ECE49EF"/>
    <w:rsid w:val="5F7B3BFA"/>
    <w:rsid w:val="60680DBE"/>
    <w:rsid w:val="609665F9"/>
    <w:rsid w:val="60FE7A9B"/>
    <w:rsid w:val="614F3C73"/>
    <w:rsid w:val="62413CBA"/>
    <w:rsid w:val="62C400FB"/>
    <w:rsid w:val="62E532FB"/>
    <w:rsid w:val="63B301B5"/>
    <w:rsid w:val="662B2C43"/>
    <w:rsid w:val="66882951"/>
    <w:rsid w:val="670709AA"/>
    <w:rsid w:val="671E548F"/>
    <w:rsid w:val="679D396D"/>
    <w:rsid w:val="67AC1B09"/>
    <w:rsid w:val="67B10F2E"/>
    <w:rsid w:val="684E5133"/>
    <w:rsid w:val="68912D83"/>
    <w:rsid w:val="68F142A7"/>
    <w:rsid w:val="69D914CA"/>
    <w:rsid w:val="6A5B76D5"/>
    <w:rsid w:val="6B8D4B4D"/>
    <w:rsid w:val="6C234575"/>
    <w:rsid w:val="6C2A068D"/>
    <w:rsid w:val="6C593DBC"/>
    <w:rsid w:val="6C8344A3"/>
    <w:rsid w:val="6C9160C0"/>
    <w:rsid w:val="6CA50BF0"/>
    <w:rsid w:val="6D7714C3"/>
    <w:rsid w:val="6DB63E53"/>
    <w:rsid w:val="6DBC140E"/>
    <w:rsid w:val="6E3D76EB"/>
    <w:rsid w:val="6EBB182E"/>
    <w:rsid w:val="6F542393"/>
    <w:rsid w:val="6FFB69F9"/>
    <w:rsid w:val="71ED6DBB"/>
    <w:rsid w:val="72384A60"/>
    <w:rsid w:val="72A97CFD"/>
    <w:rsid w:val="73192FE0"/>
    <w:rsid w:val="758106C8"/>
    <w:rsid w:val="7598712C"/>
    <w:rsid w:val="76230BF1"/>
    <w:rsid w:val="762E4102"/>
    <w:rsid w:val="766855A6"/>
    <w:rsid w:val="7690652C"/>
    <w:rsid w:val="7725608C"/>
    <w:rsid w:val="777E05D1"/>
    <w:rsid w:val="780C74FA"/>
    <w:rsid w:val="78DA7ED6"/>
    <w:rsid w:val="78F24112"/>
    <w:rsid w:val="78FF6AB5"/>
    <w:rsid w:val="794C4B63"/>
    <w:rsid w:val="79D66507"/>
    <w:rsid w:val="7A275F12"/>
    <w:rsid w:val="7A342CD0"/>
    <w:rsid w:val="7B285C98"/>
    <w:rsid w:val="7C5063A2"/>
    <w:rsid w:val="7C541407"/>
    <w:rsid w:val="7CE736C7"/>
    <w:rsid w:val="7DDB2D2B"/>
    <w:rsid w:val="7E283C6F"/>
    <w:rsid w:val="7ECD6235"/>
    <w:rsid w:val="7EF27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Helvetica" w:hAnsi="Helvetica" w:eastAsia="黑体" w:cs="Helvetica"/>
      <w:b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jc w:val="right"/>
    </w:pPr>
    <w:rPr>
      <w:sz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2</Pages>
  <Words>564</Words>
  <Characters>712</Characters>
  <Lines>10</Lines>
  <Paragraphs>3</Paragraphs>
  <TotalTime>4</TotalTime>
  <ScaleCrop>false</ScaleCrop>
  <LinksUpToDate>false</LinksUpToDate>
  <CharactersWithSpaces>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2020-02-23T02:33:00Z</dcterms:created>
  <dc:creator>Administrator</dc:creator>
  <cp:lastModifiedBy>小梅</cp:lastModifiedBy>
  <cp:lastPrinted>2021-08-27T00:31:00Z</cp:lastPrinted>
  <dcterms:modified xsi:type="dcterms:W3CDTF">2023-02-23T01:00:53Z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1CD0840C0FA840E68C2DC6DEE71EF0EB</vt:lpwstr>
  </property>
</Properties>
</file>